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2F2" w:rsidRDefault="00C012F2">
      <w:r>
        <w:t>Sagatavošanas kursi</w:t>
      </w:r>
    </w:p>
    <w:p w:rsidR="00485A8A" w:rsidRDefault="006E2F8A">
      <w:r>
        <w:t>Ar 2019. gada 1. februāri skolā darbu uzsāks pilnas mācību mākslas “Sagatavošanas kursi” bērniem vecumā no 8 – 9 gadi, kuri plāno turpināt mācības Vizuālās mākslas profesionālās ievirzes programmā. Nodarbības notiks divas reizes nedēļā, nodarbības ilgums 80 minūtes.</w:t>
      </w:r>
    </w:p>
    <w:p w:rsidR="00C012F2" w:rsidRPr="00C012F2" w:rsidRDefault="00C012F2" w:rsidP="00C012F2">
      <w:r w:rsidRPr="00C012F2">
        <w:t>Mācību procesā audzēkņi apgūs kompozīcijas pamatus</w:t>
      </w:r>
      <w:r>
        <w:t xml:space="preserve"> un</w:t>
      </w:r>
      <w:r w:rsidRPr="00C012F2">
        <w:t xml:space="preserve"> iepazīs dažādas tehnikas. </w:t>
      </w:r>
      <w:r>
        <w:t xml:space="preserve">Katru nedēļu vienā nodarbībā audzēkņi mācīsies </w:t>
      </w:r>
      <w:r w:rsidRPr="00C012F2">
        <w:t>grafisko izteiksmes līdzekļu iespējas un to pielietošanu,</w:t>
      </w:r>
      <w:r>
        <w:t xml:space="preserve"> savukārt otrā nodarbībā -</w:t>
      </w:r>
      <w:r w:rsidRPr="00C012F2">
        <w:t xml:space="preserve"> krāsu tehnoloģiskās īpašības un to pielietošanu.</w:t>
      </w:r>
    </w:p>
    <w:p w:rsidR="00C012F2" w:rsidRDefault="00C012F2" w:rsidP="00C012F2">
      <w:r w:rsidRPr="006E2F8A">
        <w:t>Interesenti vēl var pieteikties skolā 3. stāvā 303. telpā (pirmdienās un ceturtdienās pl.14.00-19.00, otrdienās un trešdienās pl.14.00-18.00, tālrunis 67217376)</w:t>
      </w:r>
      <w:r>
        <w:t>.</w:t>
      </w:r>
    </w:p>
    <w:p w:rsidR="00C012F2" w:rsidRDefault="00C012F2" w:rsidP="008462B5">
      <w:r w:rsidRPr="008462B5">
        <w:t xml:space="preserve">Nodarbības notiek </w:t>
      </w:r>
      <w:r w:rsidR="008462B5" w:rsidRPr="008462B5">
        <w:t xml:space="preserve">1. grupai </w:t>
      </w:r>
      <w:r w:rsidRPr="008462B5">
        <w:t>ceturtdienas vakarā (plkst. 17</w:t>
      </w:r>
      <w:r w:rsidR="008462B5">
        <w:t>.</w:t>
      </w:r>
      <w:r w:rsidRPr="008462B5">
        <w:t>30– 0</w:t>
      </w:r>
      <w:r w:rsidR="008462B5">
        <w:t>.</w:t>
      </w:r>
      <w:r w:rsidRPr="008462B5">
        <w:t>20)</w:t>
      </w:r>
      <w:r w:rsidR="008462B5">
        <w:t xml:space="preserve">, 2. gr. pirmdienās (14.30-15.50) un trešdienās (16.00-17.20), 3. gr. </w:t>
      </w:r>
      <w:r w:rsidR="008462B5">
        <w:t>pirmdienās (14.30-15.50)</w:t>
      </w:r>
      <w:r w:rsidR="008462B5">
        <w:t xml:space="preserve"> un piektdienās </w:t>
      </w:r>
      <w:r w:rsidR="008462B5">
        <w:t>(14.30-15.50)</w:t>
      </w:r>
      <w:r w:rsidR="008462B5">
        <w:t xml:space="preserve"> un 4. gr. </w:t>
      </w:r>
      <w:r w:rsidR="008462B5">
        <w:t>trešdienās</w:t>
      </w:r>
      <w:r w:rsidR="008462B5">
        <w:t xml:space="preserve"> (19.00-20.20) un </w:t>
      </w:r>
      <w:r w:rsidR="008462B5">
        <w:t>piektdienās</w:t>
      </w:r>
      <w:r w:rsidR="008462B5">
        <w:t xml:space="preserve"> </w:t>
      </w:r>
      <w:r w:rsidR="008462B5">
        <w:t>(14.30-15.50)</w:t>
      </w:r>
      <w:r w:rsidR="008462B5">
        <w:t>.</w:t>
      </w:r>
    </w:p>
    <w:p w:rsidR="00867D71" w:rsidRDefault="00867D71" w:rsidP="008462B5"/>
    <w:p w:rsidR="00867D71" w:rsidRDefault="00867D71" w:rsidP="008462B5"/>
    <w:p w:rsidR="00867D71" w:rsidRDefault="00867D71" w:rsidP="008462B5">
      <w:r>
        <w:t>Izstāde “Citi horizonti”</w:t>
      </w:r>
    </w:p>
    <w:p w:rsidR="00867D71" w:rsidRDefault="00867D71" w:rsidP="008462B5">
      <w:r>
        <w:t>Izstādē redzami Ivetas Laures audzēkņu telpiskie objekti – torņi un maskas, kas tapušas “darbs materiālā” stundās un pilnas mācību maksas Gleznošanas kursu, vada Ingemāra Treija, dalībnieku darbu izstāde.</w:t>
      </w:r>
    </w:p>
    <w:p w:rsidR="00867D71" w:rsidRPr="008462B5" w:rsidRDefault="00867D71" w:rsidP="008462B5">
      <w:r>
        <w:t xml:space="preserve">Izstāde apskatāma </w:t>
      </w:r>
      <w:bookmarkStart w:id="0" w:name="_GoBack"/>
      <w:bookmarkEnd w:id="0"/>
      <w:r>
        <w:t>skolas darba laikā līdz 30.01.2019.</w:t>
      </w:r>
    </w:p>
    <w:sectPr w:rsidR="00867D71" w:rsidRPr="008462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D39D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8A"/>
    <w:rsid w:val="00485A8A"/>
    <w:rsid w:val="006E2F8A"/>
    <w:rsid w:val="008462B5"/>
    <w:rsid w:val="00867D71"/>
    <w:rsid w:val="00C0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9C9706-3A91-4243-A033-F319D8A8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2F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</cp:revision>
  <cp:lastPrinted>2019-01-18T10:43:00Z</cp:lastPrinted>
  <dcterms:created xsi:type="dcterms:W3CDTF">2019-01-18T13:29:00Z</dcterms:created>
  <dcterms:modified xsi:type="dcterms:W3CDTF">2019-01-18T13:29:00Z</dcterms:modified>
</cp:coreProperties>
</file>